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D2" w:rsidRDefault="009772D2" w:rsidP="0020782F">
      <w:pPr>
        <w:pStyle w:val="Ttulo"/>
        <w:rPr>
          <w:rFonts w:ascii="Calibri" w:hAnsi="Calibri"/>
          <w:sz w:val="32"/>
          <w:szCs w:val="32"/>
        </w:rPr>
      </w:pPr>
    </w:p>
    <w:p w:rsidR="009772D2" w:rsidRDefault="009772D2" w:rsidP="0020782F">
      <w:pPr>
        <w:pStyle w:val="Ttulo"/>
        <w:rPr>
          <w:rFonts w:ascii="Calibri" w:hAnsi="Calibri"/>
          <w:sz w:val="32"/>
          <w:szCs w:val="32"/>
        </w:rPr>
      </w:pPr>
    </w:p>
    <w:p w:rsidR="009772D2" w:rsidRDefault="009772D2" w:rsidP="0020782F">
      <w:pPr>
        <w:pStyle w:val="Ttulo"/>
        <w:rPr>
          <w:rFonts w:ascii="Calibri" w:hAnsi="Calibri"/>
          <w:sz w:val="32"/>
          <w:szCs w:val="32"/>
        </w:rPr>
      </w:pPr>
    </w:p>
    <w:p w:rsidR="0020782F" w:rsidRPr="003510E4" w:rsidRDefault="0020782F" w:rsidP="0020782F">
      <w:pPr>
        <w:pStyle w:val="Ttulo"/>
        <w:rPr>
          <w:rFonts w:ascii="Calibri" w:hAnsi="Calibri"/>
          <w:sz w:val="32"/>
          <w:szCs w:val="32"/>
        </w:rPr>
      </w:pPr>
      <w:r w:rsidRPr="003510E4">
        <w:rPr>
          <w:rFonts w:ascii="Calibri" w:hAnsi="Calibri"/>
          <w:sz w:val="32"/>
          <w:szCs w:val="32"/>
        </w:rPr>
        <w:t>TECNICATURA  UNIVERSITARIA</w:t>
      </w:r>
      <w:r w:rsidR="005A6C9A" w:rsidRPr="003510E4">
        <w:rPr>
          <w:rFonts w:ascii="Calibri" w:hAnsi="Calibri"/>
          <w:sz w:val="32"/>
          <w:szCs w:val="32"/>
        </w:rPr>
        <w:t xml:space="preserve"> </w:t>
      </w:r>
      <w:r w:rsidR="009772D2">
        <w:rPr>
          <w:rFonts w:ascii="Calibri" w:hAnsi="Calibri"/>
          <w:sz w:val="32"/>
          <w:szCs w:val="32"/>
        </w:rPr>
        <w:t>EN COSMETOLOGÍA Y COSMI</w:t>
      </w:r>
      <w:r w:rsidRPr="003510E4">
        <w:rPr>
          <w:rFonts w:ascii="Calibri" w:hAnsi="Calibri"/>
          <w:sz w:val="32"/>
          <w:szCs w:val="32"/>
        </w:rPr>
        <w:t>ATRÍA</w:t>
      </w:r>
    </w:p>
    <w:p w:rsidR="0020782F" w:rsidRPr="009222E7" w:rsidRDefault="003D7EED" w:rsidP="0020782F">
      <w:pPr>
        <w:pStyle w:val="Ttulo"/>
        <w:ind w:right="-1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32"/>
          <w:szCs w:val="32"/>
        </w:rPr>
        <w:t>PRIMER AÑO – SEGUNDO</w:t>
      </w:r>
      <w:r w:rsidR="0020782F" w:rsidRPr="003510E4">
        <w:rPr>
          <w:rFonts w:ascii="Calibri" w:hAnsi="Calibri"/>
          <w:sz w:val="32"/>
          <w:szCs w:val="32"/>
        </w:rPr>
        <w:t xml:space="preserve"> SEMESTRE 201</w:t>
      </w:r>
      <w:r w:rsidR="00B37E9E">
        <w:rPr>
          <w:rFonts w:ascii="Calibri" w:hAnsi="Calibri"/>
          <w:sz w:val="32"/>
          <w:szCs w:val="32"/>
        </w:rPr>
        <w:t>7</w:t>
      </w:r>
      <w:r w:rsidR="006E079A">
        <w:rPr>
          <w:rFonts w:ascii="Calibri" w:hAnsi="Calibri"/>
          <w:sz w:val="32"/>
          <w:szCs w:val="32"/>
        </w:rPr>
        <w:t xml:space="preserve"> 1º semana</w:t>
      </w:r>
    </w:p>
    <w:p w:rsidR="0020782F" w:rsidRPr="009222E7" w:rsidRDefault="0020782F" w:rsidP="0020782F">
      <w:pPr>
        <w:jc w:val="center"/>
        <w:rPr>
          <w:rFonts w:ascii="Calibri" w:hAnsi="Calibri"/>
          <w:sz w:val="24"/>
          <w:szCs w:val="24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361"/>
        <w:gridCol w:w="2897"/>
        <w:gridCol w:w="2664"/>
        <w:gridCol w:w="2645"/>
        <w:gridCol w:w="2243"/>
      </w:tblGrid>
      <w:tr w:rsidR="006E079A" w:rsidRPr="009222E7" w:rsidTr="009856A0">
        <w:trPr>
          <w:trHeight w:val="9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E079A" w:rsidRPr="009856A0" w:rsidRDefault="006E079A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361" w:type="dxa"/>
            <w:shd w:val="pct5" w:color="auto" w:fill="FFFFFF"/>
            <w:vAlign w:val="center"/>
          </w:tcPr>
          <w:p w:rsidR="006E079A" w:rsidRDefault="006E079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LUNES 07/08</w:t>
            </w:r>
          </w:p>
        </w:tc>
        <w:tc>
          <w:tcPr>
            <w:tcW w:w="2897" w:type="dxa"/>
            <w:shd w:val="pct5" w:color="auto" w:fill="FFFFFF"/>
            <w:vAlign w:val="center"/>
          </w:tcPr>
          <w:p w:rsidR="006E079A" w:rsidRDefault="006E079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MARTES 08/08</w:t>
            </w:r>
          </w:p>
        </w:tc>
        <w:tc>
          <w:tcPr>
            <w:tcW w:w="2664" w:type="dxa"/>
            <w:shd w:val="pct5" w:color="auto" w:fill="FFFFFF"/>
            <w:vAlign w:val="center"/>
          </w:tcPr>
          <w:p w:rsidR="006E079A" w:rsidRDefault="006E079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MIERCOLES 09/08</w:t>
            </w:r>
          </w:p>
        </w:tc>
        <w:tc>
          <w:tcPr>
            <w:tcW w:w="2645" w:type="dxa"/>
            <w:shd w:val="pct5" w:color="auto" w:fill="FFFFFF"/>
            <w:vAlign w:val="center"/>
          </w:tcPr>
          <w:p w:rsidR="006E079A" w:rsidRDefault="006E079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JUEVES 10/08</w:t>
            </w:r>
          </w:p>
        </w:tc>
        <w:tc>
          <w:tcPr>
            <w:tcW w:w="2243" w:type="dxa"/>
            <w:shd w:val="pct5" w:color="auto" w:fill="FFFFFF"/>
            <w:vAlign w:val="center"/>
          </w:tcPr>
          <w:p w:rsidR="006E079A" w:rsidRDefault="006E079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VIERNES 11/08</w:t>
            </w:r>
          </w:p>
        </w:tc>
      </w:tr>
      <w:tr w:rsidR="0020782F" w:rsidRPr="00D9236F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pStyle w:val="Ttulo1"/>
              <w:rPr>
                <w:rFonts w:ascii="Calibri" w:hAnsi="Calibri"/>
                <w:sz w:val="24"/>
                <w:szCs w:val="24"/>
              </w:rPr>
            </w:pPr>
            <w:r w:rsidRPr="00DA5188">
              <w:rPr>
                <w:rFonts w:ascii="Calibri" w:hAnsi="Calibri"/>
                <w:sz w:val="24"/>
                <w:szCs w:val="24"/>
              </w:rPr>
              <w:t xml:space="preserve">TRATAMIENTOS COSMETOLÓGICOS Dolly </w:t>
            </w:r>
            <w:proofErr w:type="spellStart"/>
            <w:r w:rsidRPr="00DA5188">
              <w:rPr>
                <w:rFonts w:ascii="Calibri" w:hAnsi="Calibri"/>
                <w:sz w:val="24"/>
                <w:szCs w:val="24"/>
              </w:rPr>
              <w:t>Rossi</w:t>
            </w:r>
            <w:proofErr w:type="spellEnd"/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9236F" w:rsidRDefault="002669FA" w:rsidP="002078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9236F">
              <w:rPr>
                <w:rFonts w:ascii="Calibri" w:hAnsi="Calibri"/>
                <w:sz w:val="24"/>
                <w:szCs w:val="24"/>
              </w:rPr>
              <w:t>9-11 (T</w:t>
            </w:r>
            <w:r w:rsidR="000B43F2" w:rsidRPr="00D9236F">
              <w:rPr>
                <w:rFonts w:ascii="Calibri" w:hAnsi="Calibri"/>
                <w:sz w:val="24"/>
                <w:szCs w:val="24"/>
              </w:rPr>
              <w:t>)</w:t>
            </w:r>
            <w:r w:rsidR="003510E4" w:rsidRPr="00D9236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3147E">
              <w:rPr>
                <w:rFonts w:ascii="Calibri" w:hAnsi="Calibri"/>
                <w:sz w:val="24"/>
                <w:szCs w:val="24"/>
              </w:rPr>
              <w:t>Aula 3</w:t>
            </w:r>
          </w:p>
          <w:p w:rsidR="009141DB" w:rsidRPr="00D9236F" w:rsidRDefault="009141DB" w:rsidP="00526D6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20782F" w:rsidRPr="00D9236F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20782F" w:rsidRPr="00D9236F" w:rsidTr="009856A0">
        <w:trPr>
          <w:trHeight w:val="605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BIOLOGÍA CUTÁNEA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44D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A5188" w:rsidRDefault="0020782F" w:rsidP="00A63DEC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9141DB" w:rsidRPr="00FE3543" w:rsidRDefault="00A17DB6" w:rsidP="00526D6E">
            <w:pPr>
              <w:jc w:val="center"/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</w:pPr>
            <w:r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9-1</w:t>
            </w:r>
            <w:r w:rsidR="009141DB"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2 (T) Rossi</w:t>
            </w:r>
            <w:r w:rsidR="0052072C"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QUÍMICA COSMÉTICA I</w:t>
            </w:r>
          </w:p>
          <w:p w:rsidR="009141DB" w:rsidRPr="00DA5188" w:rsidRDefault="009141DB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F77308" w:rsidRPr="00DA5188" w:rsidRDefault="008D13E7" w:rsidP="00F7730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08-11</w:t>
            </w:r>
            <w:r w:rsidR="00F77308"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 (T)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  <w:p w:rsidR="0020782F" w:rsidRPr="00DA5188" w:rsidRDefault="0020782F" w:rsidP="00F7730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C471D8" w:rsidRPr="00DA5188" w:rsidRDefault="002873A1" w:rsidP="00526D6E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É</w:t>
            </w:r>
            <w:r w:rsidR="00A63DEC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TICA PROFESIONAL</w:t>
            </w:r>
          </w:p>
          <w:p w:rsidR="002669FA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141DB" w:rsidRPr="00DA5188" w:rsidRDefault="009141DB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20782F" w:rsidRPr="00DA5188" w:rsidRDefault="00A32B34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16-17</w:t>
            </w:r>
            <w:r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 (T) </w:t>
            </w:r>
            <w:r>
              <w:rPr>
                <w:rFonts w:ascii="Calibri" w:hAnsi="Calibri"/>
                <w:sz w:val="24"/>
                <w:szCs w:val="24"/>
              </w:rPr>
              <w:t>Aula 3</w:t>
            </w:r>
          </w:p>
        </w:tc>
        <w:tc>
          <w:tcPr>
            <w:tcW w:w="2645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>SEMIOLOGÍ</w:t>
            </w:r>
            <w:r w:rsidR="00A63DEC"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>A</w:t>
            </w:r>
            <w:r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DERMATOLÓ</w:t>
            </w:r>
            <w:r w:rsidR="003D7EED"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>GICA</w:t>
            </w:r>
            <w:r w:rsidR="003D7EED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Ana </w:t>
            </w:r>
            <w:proofErr w:type="spellStart"/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Corrado</w:t>
            </w:r>
            <w:proofErr w:type="spellEnd"/>
          </w:p>
        </w:tc>
        <w:tc>
          <w:tcPr>
            <w:tcW w:w="2361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F77308" w:rsidRPr="00DA5188" w:rsidRDefault="00F77308" w:rsidP="00F7730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11-13 (T) </w:t>
            </w:r>
            <w:r w:rsidR="008A7622">
              <w:rPr>
                <w:rFonts w:ascii="Calibri" w:hAnsi="Calibri"/>
                <w:sz w:val="24"/>
                <w:szCs w:val="24"/>
              </w:rPr>
              <w:t xml:space="preserve">Aula </w:t>
            </w:r>
            <w:proofErr w:type="gramStart"/>
            <w:r w:rsidR="008A7622">
              <w:rPr>
                <w:rFonts w:ascii="Calibri" w:hAnsi="Calibri"/>
                <w:sz w:val="24"/>
                <w:szCs w:val="24"/>
              </w:rPr>
              <w:t>3</w:t>
            </w:r>
            <w:proofErr w:type="gramEnd"/>
          </w:p>
          <w:p w:rsidR="0020782F" w:rsidRPr="00DA5188" w:rsidRDefault="0020782F" w:rsidP="00F7730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9141DB" w:rsidRPr="00DA5188" w:rsidRDefault="007A266F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PATOLOGÍA ESTÉ</w:t>
            </w:r>
            <w:r w:rsidR="003D7EED" w:rsidRPr="00DA5188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  <w:p w:rsidR="002669FA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DA518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Severdija</w:t>
            </w:r>
            <w:proofErr w:type="spellEnd"/>
          </w:p>
        </w:tc>
        <w:tc>
          <w:tcPr>
            <w:tcW w:w="2361" w:type="dxa"/>
            <w:vAlign w:val="center"/>
          </w:tcPr>
          <w:p w:rsidR="0020782F" w:rsidRPr="00DA5188" w:rsidRDefault="0020782F" w:rsidP="00EA3635">
            <w:pPr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526D6E" w:rsidRDefault="002669FA" w:rsidP="00526D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5188">
              <w:rPr>
                <w:rFonts w:ascii="Calibri" w:hAnsi="Calibri"/>
                <w:sz w:val="24"/>
                <w:szCs w:val="24"/>
              </w:rPr>
              <w:t>12-14</w:t>
            </w:r>
            <w:r w:rsidR="003D7EED" w:rsidRPr="00DA5188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334D1D" w:rsidRPr="00DA518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  <w:p w:rsidR="009141DB" w:rsidRPr="00DA5188" w:rsidRDefault="009141DB" w:rsidP="00526D6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2628B" w:rsidRDefault="0062628B" w:rsidP="00334D1D"/>
    <w:p w:rsidR="009772D2" w:rsidRDefault="0062628B" w:rsidP="0062628B">
      <w:pPr>
        <w:pStyle w:val="Ttulo"/>
      </w:pPr>
      <w:r>
        <w:br w:type="page"/>
      </w:r>
    </w:p>
    <w:p w:rsidR="009772D2" w:rsidRDefault="009772D2" w:rsidP="0062628B">
      <w:pPr>
        <w:pStyle w:val="Ttulo"/>
      </w:pPr>
    </w:p>
    <w:p w:rsidR="009772D2" w:rsidRDefault="009772D2" w:rsidP="0062628B">
      <w:pPr>
        <w:pStyle w:val="Ttulo"/>
      </w:pPr>
    </w:p>
    <w:p w:rsidR="009772D2" w:rsidRDefault="009772D2" w:rsidP="0062628B">
      <w:pPr>
        <w:pStyle w:val="Ttulo"/>
      </w:pPr>
    </w:p>
    <w:p w:rsidR="009772D2" w:rsidRDefault="009772D2" w:rsidP="0062628B">
      <w:pPr>
        <w:pStyle w:val="Ttulo"/>
      </w:pPr>
    </w:p>
    <w:p w:rsidR="0062628B" w:rsidRPr="005C314D" w:rsidRDefault="0062628B" w:rsidP="0062628B">
      <w:pPr>
        <w:pStyle w:val="Ttulo"/>
        <w:rPr>
          <w:rFonts w:ascii="Calibri" w:hAnsi="Calibri"/>
          <w:szCs w:val="28"/>
        </w:rPr>
      </w:pPr>
      <w:r w:rsidRPr="005C314D">
        <w:rPr>
          <w:rFonts w:ascii="Calibri" w:hAnsi="Calibri"/>
          <w:szCs w:val="28"/>
        </w:rPr>
        <w:t>TECNICATURA  UNIVE</w:t>
      </w:r>
      <w:r w:rsidR="009772D2">
        <w:rPr>
          <w:rFonts w:ascii="Calibri" w:hAnsi="Calibri"/>
          <w:szCs w:val="28"/>
        </w:rPr>
        <w:t>RSITARIA EN COSMETOLOGÍA Y COSMI</w:t>
      </w:r>
      <w:r w:rsidRPr="005C314D">
        <w:rPr>
          <w:rFonts w:ascii="Calibri" w:hAnsi="Calibri"/>
          <w:szCs w:val="28"/>
        </w:rPr>
        <w:t>ATRÍA</w:t>
      </w:r>
    </w:p>
    <w:p w:rsidR="0062628B" w:rsidRPr="009222E7" w:rsidRDefault="0062628B" w:rsidP="0062628B">
      <w:pPr>
        <w:pStyle w:val="Ttulo"/>
        <w:ind w:right="-170"/>
        <w:rPr>
          <w:rFonts w:ascii="Calibri" w:hAnsi="Calibri"/>
          <w:sz w:val="24"/>
          <w:szCs w:val="24"/>
        </w:rPr>
      </w:pPr>
      <w:r w:rsidRPr="005C314D">
        <w:rPr>
          <w:rFonts w:ascii="Calibri" w:hAnsi="Calibri"/>
          <w:szCs w:val="28"/>
        </w:rPr>
        <w:t>SEGUNDO AÑO – SEGUNDO SEMESTRE 201</w:t>
      </w:r>
      <w:r w:rsidR="004C1271">
        <w:rPr>
          <w:rFonts w:ascii="Calibri" w:hAnsi="Calibri"/>
          <w:szCs w:val="28"/>
        </w:rPr>
        <w:t>7</w:t>
      </w:r>
      <w:r w:rsidR="00E91214">
        <w:rPr>
          <w:rFonts w:ascii="Calibri" w:hAnsi="Calibri"/>
          <w:szCs w:val="28"/>
        </w:rPr>
        <w:t xml:space="preserve"> 1º semana</w:t>
      </w:r>
      <w:bookmarkStart w:id="0" w:name="_GoBack"/>
      <w:bookmarkEnd w:id="0"/>
    </w:p>
    <w:p w:rsidR="007C71D0" w:rsidRDefault="007C71D0" w:rsidP="00334D1D"/>
    <w:p w:rsidR="0062628B" w:rsidRDefault="0062628B" w:rsidP="00334D1D"/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361"/>
        <w:gridCol w:w="2897"/>
        <w:gridCol w:w="2664"/>
        <w:gridCol w:w="2645"/>
        <w:gridCol w:w="2243"/>
      </w:tblGrid>
      <w:tr w:rsidR="0062628B" w:rsidRPr="009856A0" w:rsidTr="00DA5188">
        <w:trPr>
          <w:trHeight w:val="9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361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LUNES </w:t>
            </w:r>
            <w:r w:rsidR="00D9236F">
              <w:rPr>
                <w:rFonts w:ascii="Calibri" w:hAnsi="Calibri"/>
                <w:b/>
                <w:sz w:val="28"/>
                <w:szCs w:val="28"/>
              </w:rPr>
              <w:t>(H. Pediátrico)</w:t>
            </w:r>
            <w:r w:rsidR="006E079A">
              <w:rPr>
                <w:rFonts w:ascii="Calibri" w:hAnsi="Calibri"/>
                <w:b/>
                <w:sz w:val="28"/>
                <w:szCs w:val="28"/>
              </w:rPr>
              <w:t xml:space="preserve"> 07/08</w:t>
            </w:r>
          </w:p>
        </w:tc>
        <w:tc>
          <w:tcPr>
            <w:tcW w:w="2897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MARTES</w:t>
            </w:r>
            <w:r w:rsidR="006E079A">
              <w:rPr>
                <w:rFonts w:ascii="Calibri" w:hAnsi="Calibri"/>
                <w:b/>
                <w:sz w:val="28"/>
                <w:szCs w:val="28"/>
              </w:rPr>
              <w:t xml:space="preserve"> 08/08</w:t>
            </w: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MIERCOLES</w:t>
            </w:r>
            <w:r w:rsidR="006E079A">
              <w:rPr>
                <w:rFonts w:ascii="Calibri" w:hAnsi="Calibri"/>
                <w:b/>
                <w:sz w:val="28"/>
                <w:szCs w:val="28"/>
              </w:rPr>
              <w:t xml:space="preserve"> 09/08</w:t>
            </w:r>
          </w:p>
        </w:tc>
        <w:tc>
          <w:tcPr>
            <w:tcW w:w="2645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2628B" w:rsidRPr="009856A0" w:rsidRDefault="0062628B" w:rsidP="00D9236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JUEVES</w:t>
            </w:r>
            <w:r w:rsidR="00D9236F">
              <w:rPr>
                <w:rFonts w:ascii="Calibri" w:hAnsi="Calibri"/>
                <w:b/>
                <w:sz w:val="28"/>
                <w:szCs w:val="28"/>
              </w:rPr>
              <w:t xml:space="preserve"> (H. Pediátrico)</w:t>
            </w:r>
            <w:r w:rsidR="006E079A">
              <w:rPr>
                <w:rFonts w:ascii="Calibri" w:hAnsi="Calibri"/>
                <w:b/>
                <w:sz w:val="28"/>
                <w:szCs w:val="28"/>
              </w:rPr>
              <w:t xml:space="preserve"> 10/08</w:t>
            </w:r>
          </w:p>
        </w:tc>
        <w:tc>
          <w:tcPr>
            <w:tcW w:w="2243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VIERNES </w:t>
            </w:r>
            <w:r w:rsidR="006E079A">
              <w:rPr>
                <w:rFonts w:ascii="Calibri" w:hAnsi="Calibri"/>
                <w:b/>
                <w:sz w:val="28"/>
                <w:szCs w:val="28"/>
              </w:rPr>
              <w:t>11/08</w:t>
            </w: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PENSAMIENTO SOCIAL CRISTIANO</w:t>
            </w:r>
          </w:p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María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José Caram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D752AA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D9236F" w:rsidRDefault="00E33EE0" w:rsidP="00DA51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  <w:r w:rsidR="00950B4D">
              <w:rPr>
                <w:rFonts w:ascii="Calibri" w:hAnsi="Calibri"/>
                <w:sz w:val="28"/>
                <w:szCs w:val="28"/>
              </w:rPr>
              <w:t>-10</w:t>
            </w:r>
            <w:r>
              <w:rPr>
                <w:rFonts w:ascii="Calibri" w:hAnsi="Calibri"/>
                <w:sz w:val="28"/>
                <w:szCs w:val="28"/>
              </w:rPr>
              <w:t xml:space="preserve"> (T)</w:t>
            </w:r>
            <w:r w:rsidR="008A7622">
              <w:rPr>
                <w:rFonts w:ascii="Calibri" w:hAnsi="Calibri"/>
                <w:sz w:val="28"/>
                <w:szCs w:val="28"/>
              </w:rPr>
              <w:t xml:space="preserve"> Aula 2</w:t>
            </w:r>
          </w:p>
        </w:tc>
        <w:tc>
          <w:tcPr>
            <w:tcW w:w="2664" w:type="dxa"/>
            <w:vAlign w:val="center"/>
          </w:tcPr>
          <w:p w:rsidR="0062628B" w:rsidRPr="009856A0" w:rsidRDefault="0062628B" w:rsidP="00E33EE0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D9236F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</w:tr>
      <w:tr w:rsidR="0062628B" w:rsidRPr="009856A0" w:rsidTr="00DA5188">
        <w:trPr>
          <w:trHeight w:val="605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PRÁCTICA HOSPITALARIA APLICADA I Dolly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B37D6F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9-13 (P)</w:t>
            </w:r>
          </w:p>
          <w:p w:rsidR="0062628B" w:rsidRPr="00B37D6F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B37D6F">
              <w:rPr>
                <w:rFonts w:ascii="Calibri" w:hAnsi="Calibri"/>
                <w:sz w:val="24"/>
                <w:szCs w:val="24"/>
                <w:lang w:val="pt-BR"/>
              </w:rPr>
              <w:t>13-15 (T)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B37D6F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roofErr w:type="gramStart"/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8:30</w:t>
            </w:r>
            <w:proofErr w:type="gramEnd"/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-13:30 (P)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vertAlign w:val="subscript"/>
                <w:lang w:val="it-IT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714B">
              <w:rPr>
                <w:rFonts w:ascii="Calibri" w:hAnsi="Calibri"/>
                <w:b/>
                <w:sz w:val="24"/>
                <w:szCs w:val="24"/>
              </w:rPr>
              <w:t>AFECCIONES DERMATOLÓGICAS II</w:t>
            </w:r>
            <w:r w:rsidR="00DA5188" w:rsidRPr="008E714B">
              <w:rPr>
                <w:rFonts w:ascii="Calibri" w:hAnsi="Calibri"/>
                <w:b/>
                <w:sz w:val="24"/>
                <w:szCs w:val="24"/>
              </w:rPr>
              <w:t xml:space="preserve"> (20082)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260DC0" w:rsidRDefault="00950B4D" w:rsidP="00526D6E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sz w:val="28"/>
                <w:szCs w:val="28"/>
                <w:lang w:val="pt-BR"/>
              </w:rPr>
              <w:t>10-13</w:t>
            </w:r>
            <w:r w:rsidR="00260DC0" w:rsidRPr="00D9236F">
              <w:rPr>
                <w:rFonts w:ascii="Calibri" w:hAnsi="Calibri"/>
                <w:sz w:val="28"/>
                <w:szCs w:val="28"/>
                <w:lang w:val="pt-BR"/>
              </w:rPr>
              <w:t>(T)</w:t>
            </w:r>
            <w:r w:rsidR="00D9236F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8A7622">
              <w:rPr>
                <w:rFonts w:ascii="Calibri" w:hAnsi="Calibri"/>
                <w:sz w:val="28"/>
                <w:szCs w:val="28"/>
              </w:rPr>
              <w:t xml:space="preserve">Aula </w:t>
            </w:r>
            <w:proofErr w:type="gramStart"/>
            <w:r w:rsidR="008A7622">
              <w:rPr>
                <w:rFonts w:ascii="Calibri" w:hAnsi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VIGILANCIA TERAPÉUTICA (20083)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9856A0" w:rsidRDefault="006F19B6" w:rsidP="00DA5188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sz w:val="28"/>
                <w:szCs w:val="28"/>
                <w:lang w:val="pt-BR"/>
              </w:rPr>
              <w:t xml:space="preserve">12, 19 y 26 de </w:t>
            </w:r>
            <w:proofErr w:type="spellStart"/>
            <w:r>
              <w:rPr>
                <w:rFonts w:ascii="Calibri" w:hAnsi="Calibri"/>
                <w:sz w:val="28"/>
                <w:szCs w:val="28"/>
                <w:lang w:val="pt-BR"/>
              </w:rPr>
              <w:t>septiembre</w:t>
            </w:r>
            <w:proofErr w:type="spellEnd"/>
            <w:r>
              <w:rPr>
                <w:rFonts w:ascii="Calibri" w:hAnsi="Calibri"/>
                <w:sz w:val="28"/>
                <w:szCs w:val="28"/>
                <w:lang w:val="pt-BR"/>
              </w:rPr>
              <w:t xml:space="preserve">, de 16 a </w:t>
            </w:r>
            <w:proofErr w:type="gramStart"/>
            <w:r>
              <w:rPr>
                <w:rFonts w:ascii="Calibri" w:hAnsi="Calibri"/>
                <w:sz w:val="28"/>
                <w:szCs w:val="28"/>
                <w:lang w:val="pt-BR"/>
              </w:rPr>
              <w:t xml:space="preserve">20 </w:t>
            </w:r>
            <w:proofErr w:type="spellStart"/>
            <w:r>
              <w:rPr>
                <w:rFonts w:ascii="Calibri" w:hAnsi="Calibri"/>
                <w:sz w:val="28"/>
                <w:szCs w:val="28"/>
                <w:lang w:val="pt-BR"/>
              </w:rPr>
              <w:t>hs</w:t>
            </w:r>
            <w:proofErr w:type="spellEnd"/>
            <w:proofErr w:type="gramEnd"/>
            <w:r>
              <w:rPr>
                <w:rFonts w:ascii="Calibri" w:hAnsi="Calibri"/>
                <w:sz w:val="28"/>
                <w:szCs w:val="28"/>
                <w:lang w:val="pt-BR"/>
              </w:rPr>
              <w:t>.</w:t>
            </w:r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LEGISLACIÓN (20084)</w:t>
            </w:r>
          </w:p>
          <w:p w:rsidR="00E33EE0" w:rsidRPr="00DA5188" w:rsidRDefault="00D342A6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</w:t>
            </w:r>
            <w:r w:rsidR="00E33EE0">
              <w:rPr>
                <w:rFonts w:ascii="Calibri" w:hAnsi="Calibri"/>
                <w:b/>
                <w:sz w:val="24"/>
                <w:szCs w:val="24"/>
                <w:lang w:val="pt-BR"/>
              </w:rPr>
              <w:t>odular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3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encuentros</w:t>
            </w:r>
            <w:proofErr w:type="spellEnd"/>
            <w:r w:rsidR="008E714B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a definir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361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897" w:type="dxa"/>
            <w:vAlign w:val="center"/>
          </w:tcPr>
          <w:p w:rsidR="00713AE7" w:rsidRPr="00CD56C4" w:rsidRDefault="00CD56C4" w:rsidP="00E33EE0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 xml:space="preserve">15/08, </w:t>
            </w:r>
            <w:proofErr w:type="gramStart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>16:30</w:t>
            </w:r>
            <w:proofErr w:type="gramEnd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 xml:space="preserve"> a 18:30</w:t>
            </w:r>
          </w:p>
          <w:p w:rsidR="00CD56C4" w:rsidRPr="00CD56C4" w:rsidRDefault="00CD56C4" w:rsidP="00E33EE0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 xml:space="preserve">22/08, </w:t>
            </w:r>
            <w:proofErr w:type="gramStart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>16:30</w:t>
            </w:r>
            <w:proofErr w:type="gramEnd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 xml:space="preserve"> a 19:30</w:t>
            </w:r>
          </w:p>
          <w:p w:rsidR="00CD56C4" w:rsidRPr="009856A0" w:rsidRDefault="00CD56C4" w:rsidP="00E33EE0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 xml:space="preserve">29/08, </w:t>
            </w:r>
            <w:proofErr w:type="spellStart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>horario</w:t>
            </w:r>
            <w:proofErr w:type="spellEnd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 xml:space="preserve"> a </w:t>
            </w:r>
            <w:proofErr w:type="gramStart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>confirmar</w:t>
            </w:r>
            <w:proofErr w:type="gramEnd"/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DA5188" w:rsidRPr="00EA3635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DA5188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714B">
              <w:rPr>
                <w:rFonts w:ascii="Calibri" w:hAnsi="Calibri"/>
                <w:b/>
                <w:sz w:val="24"/>
                <w:szCs w:val="24"/>
              </w:rPr>
              <w:t>BIOÉTICA</w:t>
            </w:r>
            <w:r w:rsidRPr="00DA5188">
              <w:rPr>
                <w:rFonts w:ascii="Calibri" w:hAnsi="Calibri"/>
                <w:b/>
                <w:sz w:val="24"/>
                <w:szCs w:val="24"/>
              </w:rPr>
              <w:t xml:space="preserve"> (20085)</w:t>
            </w:r>
          </w:p>
        </w:tc>
        <w:tc>
          <w:tcPr>
            <w:tcW w:w="2361" w:type="dxa"/>
            <w:vAlign w:val="center"/>
          </w:tcPr>
          <w:p w:rsidR="00DA5188" w:rsidRPr="009856A0" w:rsidRDefault="00DA5188" w:rsidP="00DA518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DA5188" w:rsidRPr="009856A0" w:rsidRDefault="00DA5188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664" w:type="dxa"/>
            <w:vAlign w:val="center"/>
          </w:tcPr>
          <w:p w:rsidR="00DA5188" w:rsidRPr="00D9236F" w:rsidRDefault="00DA5188" w:rsidP="00526D6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DA5188" w:rsidRPr="00526D6E" w:rsidRDefault="00526D6E" w:rsidP="00DA51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26D6E">
              <w:rPr>
                <w:rFonts w:ascii="Calibri" w:hAnsi="Calibri"/>
                <w:sz w:val="28"/>
                <w:szCs w:val="28"/>
              </w:rPr>
              <w:t>13:30-14:30 (T)</w:t>
            </w:r>
          </w:p>
        </w:tc>
        <w:tc>
          <w:tcPr>
            <w:tcW w:w="2243" w:type="dxa"/>
            <w:vAlign w:val="center"/>
          </w:tcPr>
          <w:p w:rsidR="00DA5188" w:rsidRPr="00EA3635" w:rsidRDefault="00DA5188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2628B" w:rsidRPr="00EA3635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SEM. DE TRABAJO FINAL (20086)</w:t>
            </w:r>
          </w:p>
        </w:tc>
        <w:tc>
          <w:tcPr>
            <w:tcW w:w="2361" w:type="dxa"/>
            <w:vAlign w:val="center"/>
          </w:tcPr>
          <w:p w:rsidR="0062628B" w:rsidRPr="009856A0" w:rsidRDefault="0062628B" w:rsidP="00DA518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62628B" w:rsidRPr="00465E31" w:rsidRDefault="002B2B3C" w:rsidP="00465E3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  <w:r w:rsidR="008A7622">
              <w:rPr>
                <w:rFonts w:ascii="Calibri" w:hAnsi="Calibri"/>
                <w:sz w:val="28"/>
                <w:szCs w:val="28"/>
              </w:rPr>
              <w:t>:</w:t>
            </w:r>
            <w:r w:rsidR="00465E31">
              <w:rPr>
                <w:rFonts w:ascii="Calibri" w:hAnsi="Calibri"/>
                <w:sz w:val="28"/>
                <w:szCs w:val="28"/>
              </w:rPr>
              <w:t>30</w:t>
            </w:r>
            <w:r>
              <w:rPr>
                <w:rFonts w:ascii="Calibri" w:hAnsi="Calibri"/>
                <w:sz w:val="28"/>
                <w:szCs w:val="28"/>
              </w:rPr>
              <w:t>-16</w:t>
            </w:r>
            <w:r w:rsidR="008A7622">
              <w:rPr>
                <w:rFonts w:ascii="Calibri" w:hAnsi="Calibri"/>
                <w:sz w:val="28"/>
                <w:szCs w:val="28"/>
              </w:rPr>
              <w:t>:</w:t>
            </w:r>
            <w:r w:rsidR="00465E31">
              <w:rPr>
                <w:rFonts w:ascii="Calibri" w:hAnsi="Calibri"/>
                <w:sz w:val="28"/>
                <w:szCs w:val="28"/>
              </w:rPr>
              <w:t>30</w:t>
            </w:r>
            <w:r w:rsidRPr="00D9236F">
              <w:rPr>
                <w:rFonts w:ascii="Calibri" w:hAnsi="Calibri"/>
                <w:sz w:val="28"/>
                <w:szCs w:val="28"/>
              </w:rPr>
              <w:t xml:space="preserve"> (T</w:t>
            </w:r>
            <w:r w:rsidR="00267DE6">
              <w:rPr>
                <w:rFonts w:ascii="Calibri" w:hAnsi="Calibri"/>
                <w:sz w:val="28"/>
                <w:szCs w:val="28"/>
              </w:rPr>
              <w:t>/P</w:t>
            </w:r>
            <w:r w:rsidRPr="00D9236F">
              <w:rPr>
                <w:rFonts w:ascii="Calibri" w:hAnsi="Calibri"/>
                <w:sz w:val="28"/>
                <w:szCs w:val="28"/>
              </w:rPr>
              <w:t>)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8A7622">
              <w:rPr>
                <w:rFonts w:ascii="Calibri" w:hAnsi="Calibri"/>
                <w:sz w:val="28"/>
                <w:szCs w:val="28"/>
              </w:rPr>
              <w:t>Aula 2</w:t>
            </w:r>
          </w:p>
        </w:tc>
        <w:tc>
          <w:tcPr>
            <w:tcW w:w="2664" w:type="dxa"/>
            <w:vAlign w:val="center"/>
          </w:tcPr>
          <w:p w:rsidR="0062628B" w:rsidRPr="00D9236F" w:rsidRDefault="0062628B" w:rsidP="00BC539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2628B" w:rsidRPr="00EA3635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62628B" w:rsidRDefault="0062628B" w:rsidP="00334D1D"/>
    <w:sectPr w:rsidR="0062628B" w:rsidSect="004C127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2F"/>
    <w:rsid w:val="000B43F2"/>
    <w:rsid w:val="000E645E"/>
    <w:rsid w:val="000F64A4"/>
    <w:rsid w:val="00183E22"/>
    <w:rsid w:val="00184E50"/>
    <w:rsid w:val="00196CEE"/>
    <w:rsid w:val="001C3EA9"/>
    <w:rsid w:val="0020782F"/>
    <w:rsid w:val="00244D83"/>
    <w:rsid w:val="00260DC0"/>
    <w:rsid w:val="002669FA"/>
    <w:rsid w:val="00267DE6"/>
    <w:rsid w:val="002873A1"/>
    <w:rsid w:val="002B2B3C"/>
    <w:rsid w:val="002C55BE"/>
    <w:rsid w:val="00310E8C"/>
    <w:rsid w:val="0033147E"/>
    <w:rsid w:val="00334D1D"/>
    <w:rsid w:val="003510E4"/>
    <w:rsid w:val="0036757F"/>
    <w:rsid w:val="003D7EED"/>
    <w:rsid w:val="003F4213"/>
    <w:rsid w:val="003F6BA9"/>
    <w:rsid w:val="004109B1"/>
    <w:rsid w:val="0043635E"/>
    <w:rsid w:val="00465E31"/>
    <w:rsid w:val="00476AB4"/>
    <w:rsid w:val="004A6C2D"/>
    <w:rsid w:val="004C1271"/>
    <w:rsid w:val="004D57AF"/>
    <w:rsid w:val="0052072C"/>
    <w:rsid w:val="00526D6E"/>
    <w:rsid w:val="005466AC"/>
    <w:rsid w:val="005535C4"/>
    <w:rsid w:val="005A6C9A"/>
    <w:rsid w:val="005C314D"/>
    <w:rsid w:val="005E2308"/>
    <w:rsid w:val="00620D0A"/>
    <w:rsid w:val="006228C3"/>
    <w:rsid w:val="0062628B"/>
    <w:rsid w:val="00640439"/>
    <w:rsid w:val="006879DB"/>
    <w:rsid w:val="006C1528"/>
    <w:rsid w:val="006E079A"/>
    <w:rsid w:val="006F19B6"/>
    <w:rsid w:val="006F4660"/>
    <w:rsid w:val="00713AE7"/>
    <w:rsid w:val="007A266F"/>
    <w:rsid w:val="007A5E99"/>
    <w:rsid w:val="007C71D0"/>
    <w:rsid w:val="008439A9"/>
    <w:rsid w:val="008506A2"/>
    <w:rsid w:val="008A7622"/>
    <w:rsid w:val="008D13E7"/>
    <w:rsid w:val="008E714B"/>
    <w:rsid w:val="009141DB"/>
    <w:rsid w:val="009222E7"/>
    <w:rsid w:val="00950B4D"/>
    <w:rsid w:val="00966B12"/>
    <w:rsid w:val="009772D2"/>
    <w:rsid w:val="009856A0"/>
    <w:rsid w:val="00A17DB6"/>
    <w:rsid w:val="00A32B34"/>
    <w:rsid w:val="00A42632"/>
    <w:rsid w:val="00A63DEC"/>
    <w:rsid w:val="00AC4DBF"/>
    <w:rsid w:val="00AE00BD"/>
    <w:rsid w:val="00B06F10"/>
    <w:rsid w:val="00B37E9E"/>
    <w:rsid w:val="00B7696F"/>
    <w:rsid w:val="00BA7D28"/>
    <w:rsid w:val="00BC5392"/>
    <w:rsid w:val="00BF4B77"/>
    <w:rsid w:val="00C471D8"/>
    <w:rsid w:val="00C644E6"/>
    <w:rsid w:val="00C8635A"/>
    <w:rsid w:val="00CA16DF"/>
    <w:rsid w:val="00CD56C4"/>
    <w:rsid w:val="00CE49B8"/>
    <w:rsid w:val="00D03925"/>
    <w:rsid w:val="00D054C9"/>
    <w:rsid w:val="00D342A6"/>
    <w:rsid w:val="00D605DE"/>
    <w:rsid w:val="00D67D62"/>
    <w:rsid w:val="00D9236F"/>
    <w:rsid w:val="00D96CD7"/>
    <w:rsid w:val="00DA5188"/>
    <w:rsid w:val="00DB19DC"/>
    <w:rsid w:val="00DC5D28"/>
    <w:rsid w:val="00E33EE0"/>
    <w:rsid w:val="00E552A5"/>
    <w:rsid w:val="00E87B94"/>
    <w:rsid w:val="00E91096"/>
    <w:rsid w:val="00E91214"/>
    <w:rsid w:val="00E95808"/>
    <w:rsid w:val="00EA3635"/>
    <w:rsid w:val="00F77308"/>
    <w:rsid w:val="00F87897"/>
    <w:rsid w:val="00F92FA2"/>
    <w:rsid w:val="00F97587"/>
    <w:rsid w:val="00FA32A9"/>
    <w:rsid w:val="00FE30AE"/>
    <w:rsid w:val="00FE3543"/>
    <w:rsid w:val="00FE693E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20782F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782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20782F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20782F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B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B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20782F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782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20782F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20782F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B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cp:lastModifiedBy>UCC</cp:lastModifiedBy>
  <cp:revision>4</cp:revision>
  <cp:lastPrinted>2017-06-16T16:17:00Z</cp:lastPrinted>
  <dcterms:created xsi:type="dcterms:W3CDTF">2017-08-02T13:53:00Z</dcterms:created>
  <dcterms:modified xsi:type="dcterms:W3CDTF">2017-08-02T14:06:00Z</dcterms:modified>
</cp:coreProperties>
</file>